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DA" w:rsidRDefault="00125565" w:rsidP="001255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</w:pPr>
      <w:r w:rsidRPr="00291A3E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Анонс мероприятий для размещения </w:t>
      </w:r>
      <w:r w:rsidR="00C900DA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в газете</w:t>
      </w:r>
    </w:p>
    <w:p w:rsidR="00BC2A7C" w:rsidRPr="00291A3E" w:rsidRDefault="00C900DA" w:rsidP="001255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С </w:t>
      </w:r>
      <w:r w:rsidR="005A61F4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07</w:t>
      </w:r>
      <w:r w:rsidR="00077E62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.0</w:t>
      </w:r>
      <w:r w:rsidR="005A61F4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8</w:t>
      </w:r>
      <w:r w:rsidR="008367FF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.2025</w:t>
      </w:r>
      <w:r w:rsidR="00BC2A7C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по</w:t>
      </w:r>
      <w:r w:rsidR="00BC2A7C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 </w:t>
      </w:r>
      <w:r w:rsidR="00C94EE2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1</w:t>
      </w:r>
      <w:r w:rsidR="005A61F4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7</w:t>
      </w:r>
      <w:r w:rsidR="00345128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.08</w:t>
      </w:r>
      <w:r w:rsidR="004A2888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</w:t>
      </w:r>
      <w:r w:rsidR="00BC2A7C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202</w:t>
      </w:r>
      <w:r w:rsidR="008367FF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5</w:t>
      </w: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2552"/>
        <w:gridCol w:w="5953"/>
        <w:gridCol w:w="5416"/>
      </w:tblGrid>
      <w:tr w:rsidR="00580237" w:rsidRPr="00DE234B" w:rsidTr="00CC3F18">
        <w:tc>
          <w:tcPr>
            <w:tcW w:w="822" w:type="dxa"/>
          </w:tcPr>
          <w:p w:rsidR="00BC2A7C" w:rsidRPr="00DE234B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2552" w:type="dxa"/>
          </w:tcPr>
          <w:p w:rsidR="00BC2A7C" w:rsidRPr="00DE234B" w:rsidRDefault="00BC2A7C" w:rsidP="006B696E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Дта</w:t>
            </w:r>
            <w:proofErr w:type="spellEnd"/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 время</w:t>
            </w:r>
          </w:p>
        </w:tc>
        <w:tc>
          <w:tcPr>
            <w:tcW w:w="5953" w:type="dxa"/>
          </w:tcPr>
          <w:p w:rsidR="00BC2A7C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мероприятия</w:t>
            </w:r>
          </w:p>
          <w:p w:rsidR="00273532" w:rsidRPr="00DE234B" w:rsidRDefault="00580237" w:rsidP="00273532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Место проведения</w:t>
            </w:r>
          </w:p>
        </w:tc>
        <w:tc>
          <w:tcPr>
            <w:tcW w:w="5416" w:type="dxa"/>
          </w:tcPr>
          <w:p w:rsidR="00BC2A7C" w:rsidRPr="00DE234B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553E2B" w:rsidRPr="00DE234B" w:rsidTr="00B41674">
        <w:tc>
          <w:tcPr>
            <w:tcW w:w="822" w:type="dxa"/>
            <w:vAlign w:val="center"/>
          </w:tcPr>
          <w:p w:rsidR="00553E2B" w:rsidRPr="00DE234B" w:rsidRDefault="00553E2B" w:rsidP="00553E2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553E2B" w:rsidRPr="00DE234B" w:rsidRDefault="00553E2B" w:rsidP="00553E2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53E2B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07.08.2025 – 17</w:t>
            </w:r>
            <w:r w:rsidRPr="00836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08.</w:t>
            </w:r>
            <w:r w:rsidRPr="00836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2025</w:t>
            </w:r>
          </w:p>
          <w:p w:rsidR="00553E2B" w:rsidRPr="00A33057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</w:t>
            </w:r>
            <w:proofErr w:type="gramEnd"/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08.00 до 17.00</w:t>
            </w:r>
          </w:p>
          <w:p w:rsidR="00553E2B" w:rsidRPr="00A33057" w:rsidRDefault="00553E2B" w:rsidP="00553E2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(</w:t>
            </w:r>
            <w:proofErr w:type="gramStart"/>
            <w:r w:rsidRPr="00A33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будние</w:t>
            </w:r>
            <w:proofErr w:type="gramEnd"/>
            <w:r w:rsidRPr="00A33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 xml:space="preserve"> дни)</w:t>
            </w:r>
          </w:p>
          <w:p w:rsidR="00553E2B" w:rsidRPr="00A33057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</w:p>
          <w:p w:rsidR="00553E2B" w:rsidRPr="00A33057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Предварительная запись по телефону</w:t>
            </w: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: 8(85141)5-27-24,</w:t>
            </w:r>
          </w:p>
          <w:p w:rsidR="00553E2B" w:rsidRPr="00A33057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8-937-905-50-05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53E2B" w:rsidRPr="00A33057" w:rsidRDefault="00553E2B" w:rsidP="00553E2B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3057">
              <w:rPr>
                <w:rStyle w:val="a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Выстав</w:t>
            </w:r>
            <w:r>
              <w:rPr>
                <w:rStyle w:val="a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ка-продажа текстильных изделий </w:t>
            </w:r>
            <w:r w:rsidRPr="00A33057">
              <w:rPr>
                <w:rStyle w:val="a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этно-студии «Серафима»</w:t>
            </w:r>
          </w:p>
          <w:p w:rsidR="00553E2B" w:rsidRPr="00A33057" w:rsidRDefault="00553E2B" w:rsidP="00553E2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  <w:r w:rsidRPr="00A33057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>(</w:t>
            </w:r>
            <w:proofErr w:type="gramStart"/>
            <w:r w:rsidRPr="00A33057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>авторские</w:t>
            </w:r>
            <w:proofErr w:type="gramEnd"/>
            <w:r w:rsidRPr="00A33057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 xml:space="preserve"> изделия ручной работы)</w:t>
            </w:r>
          </w:p>
          <w:p w:rsidR="00553E2B" w:rsidRPr="00A33057" w:rsidRDefault="00553E2B" w:rsidP="00553E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A33057">
              <w:rPr>
                <w:rStyle w:val="a4"/>
                <w:rFonts w:ascii="Times New Roman" w:hAnsi="Times New Roman" w:cs="Times New Roman"/>
                <w:i/>
                <w:color w:val="2C2D2E"/>
                <w:sz w:val="24"/>
                <w:szCs w:val="28"/>
                <w:shd w:val="clear" w:color="auto" w:fill="FFFFFF"/>
              </w:rPr>
              <w:t>Этно-студия «Серафима»</w:t>
            </w:r>
          </w:p>
          <w:p w:rsidR="00553E2B" w:rsidRPr="00A33057" w:rsidRDefault="00553E2B" w:rsidP="00553E2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A33057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Центра народной культуры </w:t>
            </w:r>
          </w:p>
          <w:p w:rsidR="00553E2B" w:rsidRPr="00A33057" w:rsidRDefault="00553E2B" w:rsidP="00553E2B">
            <w:pPr>
              <w:jc w:val="center"/>
              <w:rPr>
                <w:rStyle w:val="a4"/>
                <w:rFonts w:ascii="Times New Roman" w:hAnsi="Times New Roman" w:cs="Times New Roman"/>
                <w:i/>
                <w:color w:val="2C2D2E"/>
                <w:sz w:val="24"/>
                <w:szCs w:val="28"/>
                <w:shd w:val="clear" w:color="auto" w:fill="FFFFFF"/>
              </w:rPr>
            </w:pPr>
            <w:r w:rsidRPr="00A33057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ул. Волгоградская, д.79</w:t>
            </w:r>
          </w:p>
          <w:p w:rsidR="00553E2B" w:rsidRPr="00A33057" w:rsidRDefault="00553E2B" w:rsidP="00553E2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  <w:r w:rsidRPr="00A33057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416" w:type="dxa"/>
            <w:vAlign w:val="center"/>
          </w:tcPr>
          <w:p w:rsidR="00553E2B" w:rsidRPr="00DE234B" w:rsidRDefault="00553E2B" w:rsidP="00553E2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4F4ECEDB">
                  <wp:extent cx="2773680" cy="2627630"/>
                  <wp:effectExtent l="0" t="0" r="762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262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E2B" w:rsidRPr="00DE234B" w:rsidTr="00B41674">
        <w:tc>
          <w:tcPr>
            <w:tcW w:w="822" w:type="dxa"/>
          </w:tcPr>
          <w:p w:rsidR="00553E2B" w:rsidRDefault="00553E2B" w:rsidP="00553E2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53E2B" w:rsidRDefault="00553E2B" w:rsidP="00553E2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53E2B" w:rsidRPr="00DE234B" w:rsidRDefault="00553E2B" w:rsidP="00553E2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:rsidR="00553E2B" w:rsidRDefault="006B696E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</w:t>
            </w:r>
            <w:r w:rsidR="00553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7.08.2025 – 17</w:t>
            </w:r>
            <w:r w:rsidR="00553E2B" w:rsidRPr="00836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r w:rsidR="00553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08.</w:t>
            </w:r>
            <w:r w:rsidR="00553E2B" w:rsidRPr="00836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2025</w:t>
            </w:r>
          </w:p>
          <w:p w:rsidR="00553E2B" w:rsidRPr="00665221" w:rsidRDefault="00553E2B" w:rsidP="00553E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</w:t>
            </w:r>
            <w:proofErr w:type="gramEnd"/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08.00 до 17.00</w:t>
            </w:r>
          </w:p>
          <w:p w:rsidR="00553E2B" w:rsidRPr="00665221" w:rsidRDefault="00553E2B" w:rsidP="00553E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(</w:t>
            </w:r>
            <w:proofErr w:type="gramStart"/>
            <w:r w:rsidRPr="006652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будние</w:t>
            </w:r>
            <w:proofErr w:type="gramEnd"/>
            <w:r w:rsidRPr="006652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 xml:space="preserve"> дни)</w:t>
            </w:r>
          </w:p>
          <w:p w:rsidR="00553E2B" w:rsidRPr="00665221" w:rsidRDefault="00553E2B" w:rsidP="00553E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</w:p>
          <w:p w:rsidR="00553E2B" w:rsidRPr="00665221" w:rsidRDefault="00553E2B" w:rsidP="00553E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Предварительная запись по телефону</w:t>
            </w:r>
            <w:r w:rsidRPr="006652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: 8(85141)5-27-24,</w:t>
            </w:r>
          </w:p>
          <w:p w:rsidR="00553E2B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8-937-905-50-05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553E2B" w:rsidRPr="00665221" w:rsidRDefault="00553E2B" w:rsidP="00553E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Мастер-класс «Гончарное ремесло»</w:t>
            </w:r>
          </w:p>
          <w:p w:rsidR="00553E2B" w:rsidRPr="00665221" w:rsidRDefault="00553E2B" w:rsidP="00553E2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6652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мастер</w:t>
            </w:r>
            <w:proofErr w:type="gramEnd"/>
            <w:r w:rsidRPr="006652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: </w:t>
            </w:r>
            <w:proofErr w:type="spellStart"/>
            <w:r w:rsidRPr="006652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Липчанский</w:t>
            </w:r>
            <w:proofErr w:type="spellEnd"/>
            <w:r w:rsidRPr="006652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Дмитрий</w:t>
            </w:r>
          </w:p>
          <w:p w:rsidR="00553E2B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Художественная мастерская Центра народной культуры</w:t>
            </w:r>
          </w:p>
        </w:tc>
        <w:tc>
          <w:tcPr>
            <w:tcW w:w="5416" w:type="dxa"/>
          </w:tcPr>
          <w:p w:rsidR="00553E2B" w:rsidRPr="00DE234B" w:rsidRDefault="00553E2B" w:rsidP="00553E2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B4568DD">
                  <wp:extent cx="3267710" cy="231076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10" cy="2310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E2B" w:rsidRPr="00DE234B" w:rsidTr="00B41674">
        <w:tc>
          <w:tcPr>
            <w:tcW w:w="822" w:type="dxa"/>
          </w:tcPr>
          <w:p w:rsidR="00553E2B" w:rsidRDefault="008602DE" w:rsidP="00553E2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:rsidR="00553E2B" w:rsidRPr="00A33057" w:rsidRDefault="00553E2B" w:rsidP="00553E2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Август 2025</w:t>
            </w:r>
          </w:p>
          <w:p w:rsidR="00553E2B" w:rsidRDefault="00553E2B" w:rsidP="00553E2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53E2B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Предварительная запись по телефону</w:t>
            </w: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+7-927-664-69-58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553E2B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lastRenderedPageBreak/>
              <w:t>Экскурсии</w:t>
            </w: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 в центр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казачьей </w:t>
            </w: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культуры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Вольница</w:t>
            </w: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»</w:t>
            </w:r>
          </w:p>
          <w:p w:rsidR="00553E2B" w:rsidRPr="008367FF" w:rsidRDefault="00553E2B" w:rsidP="00553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FF">
              <w:rPr>
                <w:rFonts w:ascii="Times New Roman" w:hAnsi="Times New Roman" w:cs="Times New Roman"/>
                <w:b/>
                <w:sz w:val="24"/>
                <w:szCs w:val="24"/>
              </w:rPr>
              <w:t>«Казачья хата добром богата»,</w:t>
            </w:r>
          </w:p>
          <w:p w:rsidR="00553E2B" w:rsidRPr="008367FF" w:rsidRDefault="00553E2B" w:rsidP="0055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F">
              <w:rPr>
                <w:rFonts w:ascii="Times New Roman" w:hAnsi="Times New Roman" w:cs="Times New Roman"/>
                <w:b/>
                <w:sz w:val="24"/>
                <w:szCs w:val="24"/>
              </w:rPr>
              <w:t>«Чайные традиции казаков»</w:t>
            </w:r>
            <w:r w:rsidRPr="00836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E2B" w:rsidRDefault="00553E2B" w:rsidP="0055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7F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</w:t>
            </w:r>
            <w:proofErr w:type="gramEnd"/>
            <w:r w:rsidRPr="0083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мастер-класс «Птица счастья</w:t>
            </w:r>
            <w:r w:rsidRPr="008367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53E2B" w:rsidRPr="008367FF" w:rsidRDefault="00553E2B" w:rsidP="0055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836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367F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изготовлению игрушки из пряжи</w:t>
            </w:r>
          </w:p>
          <w:p w:rsidR="00553E2B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>казачьей</w:t>
            </w: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 xml:space="preserve"> культуры 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>Вольница</w:t>
            </w: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>»</w:t>
            </w: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 </w:t>
            </w:r>
          </w:p>
          <w:p w:rsidR="00553E2B" w:rsidRPr="00A33057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Центра народной культуры</w:t>
            </w:r>
          </w:p>
          <w:p w:rsidR="00553E2B" w:rsidRPr="00665221" w:rsidRDefault="00553E2B" w:rsidP="0055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416" w:type="dxa"/>
          </w:tcPr>
          <w:p w:rsidR="00553E2B" w:rsidRDefault="00553E2B" w:rsidP="00553E2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60EE" w:rsidRPr="00DE234B" w:rsidTr="00211050">
        <w:tc>
          <w:tcPr>
            <w:tcW w:w="822" w:type="dxa"/>
          </w:tcPr>
          <w:p w:rsidR="008A60EE" w:rsidRDefault="008602DE" w:rsidP="008A60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07.08.2025</w:t>
            </w:r>
          </w:p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E">
              <w:rPr>
                <w:rFonts w:ascii="Times New Roman" w:hAnsi="Times New Roman" w:cs="Times New Roman"/>
                <w:sz w:val="24"/>
                <w:szCs w:val="24"/>
              </w:rPr>
              <w:t>«Туризм и все его прелести» - интерактивный час.</w:t>
            </w:r>
          </w:p>
          <w:p w:rsidR="008A60EE" w:rsidRPr="008A60EE" w:rsidRDefault="008A60EE" w:rsidP="008A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E">
              <w:rPr>
                <w:rFonts w:ascii="Times New Roman" w:hAnsi="Times New Roman" w:cs="Times New Roman"/>
                <w:sz w:val="24"/>
                <w:szCs w:val="24"/>
              </w:rPr>
              <w:t>Заседание молодежного клуба «ПУЛЬС».</w:t>
            </w:r>
          </w:p>
          <w:p w:rsidR="008A60EE" w:rsidRPr="008A60EE" w:rsidRDefault="008A60EE" w:rsidP="008A60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(14+)</w:t>
            </w:r>
          </w:p>
          <w:p w:rsidR="008A60EE" w:rsidRPr="008A60EE" w:rsidRDefault="008A60EE" w:rsidP="008A60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Центральная библиотека</w:t>
            </w:r>
          </w:p>
          <w:p w:rsidR="008A60EE" w:rsidRPr="008A60EE" w:rsidRDefault="008A60EE" w:rsidP="008A6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ул. Волгоградская, д.71</w:t>
            </w: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8A60EE" w:rsidRPr="00DE234B" w:rsidTr="00211050">
        <w:tc>
          <w:tcPr>
            <w:tcW w:w="822" w:type="dxa"/>
          </w:tcPr>
          <w:p w:rsidR="008A60EE" w:rsidRDefault="008602DE" w:rsidP="008A60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«Море нашего края» - познавательная программа. 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(6+)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Детский отдел</w:t>
            </w:r>
          </w:p>
          <w:p w:rsidR="008A60EE" w:rsidRPr="008A60EE" w:rsidRDefault="008A60EE" w:rsidP="008A60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A6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Центральной библиотеки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ул. Волгоградская, д.71 </w:t>
            </w: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B29" w:rsidRPr="00DE234B" w:rsidTr="00293365">
        <w:tc>
          <w:tcPr>
            <w:tcW w:w="822" w:type="dxa"/>
          </w:tcPr>
          <w:p w:rsidR="009F0B29" w:rsidRDefault="008602DE" w:rsidP="009F0B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F0B29" w:rsidRPr="009F0B29" w:rsidRDefault="009F0B29" w:rsidP="009F0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F0B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13. 08. 2025</w:t>
            </w:r>
          </w:p>
          <w:p w:rsidR="009F0B29" w:rsidRPr="001F5BF3" w:rsidRDefault="009F0B29" w:rsidP="009F0B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F0B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15:00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0B29" w:rsidRDefault="009F0B29" w:rsidP="009F0B2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 xml:space="preserve">15 августа – День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>архиолога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>.</w:t>
            </w:r>
          </w:p>
          <w:p w:rsidR="009F0B29" w:rsidRDefault="009F0B29" w:rsidP="009F0B2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 xml:space="preserve">Мероприятие для детей «Живая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>архиология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>»</w:t>
            </w:r>
          </w:p>
          <w:p w:rsidR="009F0B29" w:rsidRDefault="009F0B29" w:rsidP="009F0B29">
            <w:pPr>
              <w:jc w:val="center"/>
              <w:rPr>
                <w:rFonts w:ascii="Times" w:hAnsi="Times" w:cs="Times"/>
                <w:color w:val="262626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D2246">
              <w:rPr>
                <w:rFonts w:ascii="Times" w:hAnsi="Times" w:cs="Times"/>
                <w:b/>
                <w:color w:val="262626"/>
                <w:sz w:val="27"/>
                <w:szCs w:val="27"/>
                <w:shd w:val="clear" w:color="auto" w:fill="FAFAFA"/>
              </w:rPr>
              <w:t>МКУК «Районный историко-краеведческий</w:t>
            </w:r>
            <w:r>
              <w:rPr>
                <w:rFonts w:ascii="Times" w:hAnsi="Times" w:cs="Times"/>
                <w:color w:val="262626"/>
                <w:sz w:val="27"/>
                <w:szCs w:val="27"/>
                <w:shd w:val="clear" w:color="auto" w:fill="FAFAFA"/>
              </w:rPr>
              <w:t xml:space="preserve"> музей»</w:t>
            </w:r>
            <w:r>
              <w:rPr>
                <w:rFonts w:ascii="Times" w:hAnsi="Times" w:cs="Times"/>
                <w:color w:val="262626"/>
                <w:sz w:val="27"/>
                <w:szCs w:val="27"/>
                <w:shd w:val="clear" w:color="auto" w:fill="FFFFFF"/>
              </w:rPr>
              <w:t> </w:t>
            </w:r>
          </w:p>
          <w:p w:rsidR="009F0B29" w:rsidRDefault="009F0B29" w:rsidP="009F0B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Стоимость 150 р.</w:t>
            </w:r>
          </w:p>
          <w:p w:rsidR="009F0B29" w:rsidRDefault="009F0B29" w:rsidP="009F0B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Запись по телефонам:</w:t>
            </w:r>
          </w:p>
          <w:p w:rsidR="009F0B29" w:rsidRDefault="009F0B29" w:rsidP="009F0B2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89371286919</w:t>
            </w:r>
          </w:p>
          <w:p w:rsidR="009F0B29" w:rsidRPr="00A33057" w:rsidRDefault="009F0B29" w:rsidP="009F0B2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8(85141) – 5-21-94</w:t>
            </w: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0B29" w:rsidRPr="008A60EE" w:rsidRDefault="009F0B29" w:rsidP="009F0B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0EE" w:rsidRPr="00DE234B" w:rsidTr="00211050">
        <w:tc>
          <w:tcPr>
            <w:tcW w:w="822" w:type="dxa"/>
          </w:tcPr>
          <w:p w:rsidR="008A60EE" w:rsidRDefault="008602DE" w:rsidP="008A60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14.08.2025</w:t>
            </w:r>
          </w:p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«Что можно есть и кого можно трогать» - беседа.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Заседание молодежного клуба «ПУЛЬС». 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(14+)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Центральная библиотека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ул. Волгоградская, д.71</w:t>
            </w: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60EE" w:rsidRPr="00DE234B" w:rsidTr="00211050">
        <w:tc>
          <w:tcPr>
            <w:tcW w:w="822" w:type="dxa"/>
          </w:tcPr>
          <w:p w:rsidR="008A60EE" w:rsidRDefault="008602DE" w:rsidP="008A60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15.08.2025</w:t>
            </w:r>
          </w:p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«Пикник на обочине» - тематические посиделки</w:t>
            </w:r>
            <w:r w:rsidRPr="008A60EE">
              <w:rPr>
                <w:rFonts w:ascii="Times New Roman" w:hAnsi="Times New Roman" w:cs="Times New Roman"/>
                <w:sz w:val="24"/>
                <w:szCs w:val="24"/>
              </w:rPr>
              <w:t xml:space="preserve"> к 100-летию со дня рождения Аркадия Стругацкого. 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поэтического клуба «От сердца к сердцу»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(16+)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Центральная библиотека</w:t>
            </w:r>
          </w:p>
          <w:p w:rsidR="008A60EE" w:rsidRPr="008A60EE" w:rsidRDefault="008A60EE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0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ул. Волгоградская, д.71</w:t>
            </w: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0EE" w:rsidRPr="008A60EE" w:rsidRDefault="008A60EE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D33" w:rsidRPr="00DE234B" w:rsidTr="00211050">
        <w:tc>
          <w:tcPr>
            <w:tcW w:w="822" w:type="dxa"/>
          </w:tcPr>
          <w:p w:rsidR="00824D33" w:rsidRDefault="00824D33" w:rsidP="008A60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786A" w:rsidRDefault="00824D33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15.08.2025</w:t>
            </w:r>
          </w:p>
          <w:p w:rsidR="00824D33" w:rsidRPr="008A60EE" w:rsidRDefault="00824D33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786A" w:rsidRDefault="00D0786A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Мини-спектакль по рассказу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Бредбери</w:t>
            </w:r>
            <w:proofErr w:type="spellEnd"/>
          </w:p>
          <w:p w:rsidR="00D0786A" w:rsidRDefault="00D0786A" w:rsidP="008A60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«Всё лети в один день» вход свободный </w:t>
            </w:r>
            <w:bookmarkStart w:id="0" w:name="_GoBack"/>
            <w:bookmarkEnd w:id="0"/>
          </w:p>
          <w:p w:rsidR="00824D33" w:rsidRPr="008A60EE" w:rsidRDefault="00D0786A" w:rsidP="00D078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ГДК речников</w:t>
            </w:r>
          </w:p>
        </w:tc>
        <w:tc>
          <w:tcPr>
            <w:tcW w:w="5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4D33" w:rsidRPr="008A60EE" w:rsidRDefault="00824D33" w:rsidP="008A6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0516" w:rsidRDefault="00980516" w:rsidP="00D60E6C">
      <w:pPr>
        <w:rPr>
          <w:sz w:val="27"/>
          <w:szCs w:val="27"/>
        </w:rPr>
      </w:pPr>
    </w:p>
    <w:p w:rsidR="00D0786A" w:rsidRPr="00DE234B" w:rsidRDefault="00D0786A" w:rsidP="00D60E6C">
      <w:pPr>
        <w:rPr>
          <w:sz w:val="27"/>
          <w:szCs w:val="27"/>
        </w:rPr>
      </w:pPr>
    </w:p>
    <w:sectPr w:rsidR="00D0786A" w:rsidRPr="00DE234B" w:rsidSect="00DE23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133B"/>
    <w:multiLevelType w:val="hybridMultilevel"/>
    <w:tmpl w:val="EF84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B57BF"/>
    <w:multiLevelType w:val="hybridMultilevel"/>
    <w:tmpl w:val="0D8E7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5B"/>
    <w:rsid w:val="00025586"/>
    <w:rsid w:val="0005428E"/>
    <w:rsid w:val="00077E62"/>
    <w:rsid w:val="000948DF"/>
    <w:rsid w:val="00104285"/>
    <w:rsid w:val="00112E64"/>
    <w:rsid w:val="00125565"/>
    <w:rsid w:val="00166613"/>
    <w:rsid w:val="0018036C"/>
    <w:rsid w:val="001C107E"/>
    <w:rsid w:val="001C2980"/>
    <w:rsid w:val="001D659D"/>
    <w:rsid w:val="00206453"/>
    <w:rsid w:val="002211E5"/>
    <w:rsid w:val="00225E11"/>
    <w:rsid w:val="00267369"/>
    <w:rsid w:val="00273532"/>
    <w:rsid w:val="00291A3E"/>
    <w:rsid w:val="0029202D"/>
    <w:rsid w:val="002A0C0B"/>
    <w:rsid w:val="002D6637"/>
    <w:rsid w:val="00304201"/>
    <w:rsid w:val="00345128"/>
    <w:rsid w:val="00352CE9"/>
    <w:rsid w:val="003743B5"/>
    <w:rsid w:val="003B2F5D"/>
    <w:rsid w:val="003B3D5C"/>
    <w:rsid w:val="003E0BA8"/>
    <w:rsid w:val="0041726A"/>
    <w:rsid w:val="004442B8"/>
    <w:rsid w:val="0044622B"/>
    <w:rsid w:val="004A2888"/>
    <w:rsid w:val="004A76D7"/>
    <w:rsid w:val="004E1600"/>
    <w:rsid w:val="004F7119"/>
    <w:rsid w:val="00506486"/>
    <w:rsid w:val="00523CB6"/>
    <w:rsid w:val="00553E2B"/>
    <w:rsid w:val="005656AC"/>
    <w:rsid w:val="005748A5"/>
    <w:rsid w:val="00574BE4"/>
    <w:rsid w:val="00580237"/>
    <w:rsid w:val="005A61F4"/>
    <w:rsid w:val="005D0D20"/>
    <w:rsid w:val="005D1040"/>
    <w:rsid w:val="005F3BD2"/>
    <w:rsid w:val="006208B0"/>
    <w:rsid w:val="006437C5"/>
    <w:rsid w:val="00645D4D"/>
    <w:rsid w:val="00665221"/>
    <w:rsid w:val="00682613"/>
    <w:rsid w:val="006971E9"/>
    <w:rsid w:val="006B696E"/>
    <w:rsid w:val="006B7955"/>
    <w:rsid w:val="006C2F82"/>
    <w:rsid w:val="006D7B92"/>
    <w:rsid w:val="006E7FD1"/>
    <w:rsid w:val="00734574"/>
    <w:rsid w:val="00762141"/>
    <w:rsid w:val="0078351A"/>
    <w:rsid w:val="007936A0"/>
    <w:rsid w:val="007B1134"/>
    <w:rsid w:val="007C0E3E"/>
    <w:rsid w:val="007D7958"/>
    <w:rsid w:val="007E3FF3"/>
    <w:rsid w:val="00802A56"/>
    <w:rsid w:val="00802BA4"/>
    <w:rsid w:val="008109E8"/>
    <w:rsid w:val="00824D33"/>
    <w:rsid w:val="008367FF"/>
    <w:rsid w:val="00840329"/>
    <w:rsid w:val="008602DE"/>
    <w:rsid w:val="00866C77"/>
    <w:rsid w:val="0087357E"/>
    <w:rsid w:val="0088492F"/>
    <w:rsid w:val="008A0A35"/>
    <w:rsid w:val="008A60EE"/>
    <w:rsid w:val="008D2914"/>
    <w:rsid w:val="008F2AD7"/>
    <w:rsid w:val="00902E4C"/>
    <w:rsid w:val="00914F6B"/>
    <w:rsid w:val="00916B65"/>
    <w:rsid w:val="009334D5"/>
    <w:rsid w:val="0093404B"/>
    <w:rsid w:val="0094036F"/>
    <w:rsid w:val="00980516"/>
    <w:rsid w:val="009915DD"/>
    <w:rsid w:val="009A4C18"/>
    <w:rsid w:val="009A761A"/>
    <w:rsid w:val="009C1A70"/>
    <w:rsid w:val="009F0B29"/>
    <w:rsid w:val="009F0F83"/>
    <w:rsid w:val="00A01B4F"/>
    <w:rsid w:val="00A07275"/>
    <w:rsid w:val="00A14162"/>
    <w:rsid w:val="00A151CB"/>
    <w:rsid w:val="00A30012"/>
    <w:rsid w:val="00A33057"/>
    <w:rsid w:val="00A35FEA"/>
    <w:rsid w:val="00A41AC0"/>
    <w:rsid w:val="00A80837"/>
    <w:rsid w:val="00A878E5"/>
    <w:rsid w:val="00B03AD2"/>
    <w:rsid w:val="00B44A58"/>
    <w:rsid w:val="00BB1D9E"/>
    <w:rsid w:val="00BB6E36"/>
    <w:rsid w:val="00BC1C3B"/>
    <w:rsid w:val="00BC2A7C"/>
    <w:rsid w:val="00BC5DB9"/>
    <w:rsid w:val="00C07981"/>
    <w:rsid w:val="00C07C41"/>
    <w:rsid w:val="00C10623"/>
    <w:rsid w:val="00C21B61"/>
    <w:rsid w:val="00C5225B"/>
    <w:rsid w:val="00C900DA"/>
    <w:rsid w:val="00C94EE2"/>
    <w:rsid w:val="00CB29E8"/>
    <w:rsid w:val="00CC3F18"/>
    <w:rsid w:val="00D01337"/>
    <w:rsid w:val="00D04656"/>
    <w:rsid w:val="00D0786A"/>
    <w:rsid w:val="00D224C4"/>
    <w:rsid w:val="00D254A4"/>
    <w:rsid w:val="00D338D7"/>
    <w:rsid w:val="00D4485D"/>
    <w:rsid w:val="00D60E6C"/>
    <w:rsid w:val="00DC1013"/>
    <w:rsid w:val="00DD65D6"/>
    <w:rsid w:val="00DE234B"/>
    <w:rsid w:val="00E10D67"/>
    <w:rsid w:val="00E63ABD"/>
    <w:rsid w:val="00E74170"/>
    <w:rsid w:val="00E97C36"/>
    <w:rsid w:val="00EB43A1"/>
    <w:rsid w:val="00F03A88"/>
    <w:rsid w:val="00F11AB2"/>
    <w:rsid w:val="00F37F10"/>
    <w:rsid w:val="00F55637"/>
    <w:rsid w:val="00F55C0D"/>
    <w:rsid w:val="00F57862"/>
    <w:rsid w:val="00F709D6"/>
    <w:rsid w:val="00F81171"/>
    <w:rsid w:val="00FA6D14"/>
    <w:rsid w:val="00FB6D23"/>
    <w:rsid w:val="00FC3682"/>
    <w:rsid w:val="00FD19ED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6C5C53A-C855-40E5-8735-5E0CE638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726A"/>
    <w:rPr>
      <w:b/>
      <w:bCs/>
    </w:rPr>
  </w:style>
  <w:style w:type="paragraph" w:styleId="a5">
    <w:name w:val="Normal (Web)"/>
    <w:basedOn w:val="a"/>
    <w:uiPriority w:val="99"/>
    <w:semiHidden/>
    <w:unhideWhenUsed/>
    <w:rsid w:val="0041726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91A3E"/>
    <w:pPr>
      <w:spacing w:after="0" w:line="240" w:lineRule="auto"/>
    </w:pPr>
  </w:style>
  <w:style w:type="character" w:customStyle="1" w:styleId="NoSpacingChar">
    <w:name w:val="No Spacing Char"/>
    <w:link w:val="1"/>
    <w:locked/>
    <w:rsid w:val="00B03AD2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NoSpacingChar"/>
    <w:rsid w:val="00B03AD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8">
    <w:name w:val="?????????? ???????"/>
    <w:basedOn w:val="a"/>
    <w:rsid w:val="00B03AD2"/>
    <w:pPr>
      <w:suppressLineNumber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B03AD2"/>
  </w:style>
  <w:style w:type="character" w:customStyle="1" w:styleId="a7">
    <w:name w:val="Без интервала Знак"/>
    <w:link w:val="a6"/>
    <w:uiPriority w:val="1"/>
    <w:locked/>
    <w:rsid w:val="00980516"/>
  </w:style>
  <w:style w:type="paragraph" w:styleId="a9">
    <w:name w:val="Balloon Text"/>
    <w:basedOn w:val="a"/>
    <w:link w:val="aa"/>
    <w:uiPriority w:val="99"/>
    <w:semiHidden/>
    <w:unhideWhenUsed/>
    <w:rsid w:val="0002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58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C2A7C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36"/>
      <w:szCs w:val="36"/>
    </w:rPr>
  </w:style>
  <w:style w:type="character" w:customStyle="1" w:styleId="wmi-callto">
    <w:name w:val="wmi-callto"/>
    <w:basedOn w:val="a0"/>
    <w:rsid w:val="00A3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Легкий дым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Легкий дым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DD00-CC13-412C-A329-F675D3D5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Иванович</dc:creator>
  <cp:lastModifiedBy>Культура</cp:lastModifiedBy>
  <cp:revision>69</cp:revision>
  <cp:lastPrinted>2025-02-28T12:20:00Z</cp:lastPrinted>
  <dcterms:created xsi:type="dcterms:W3CDTF">2025-07-18T12:24:00Z</dcterms:created>
  <dcterms:modified xsi:type="dcterms:W3CDTF">2025-08-04T05:06:00Z</dcterms:modified>
</cp:coreProperties>
</file>