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>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725BC1">
              <w:t>Сельское поселение</w:t>
            </w:r>
            <w:r w:rsidR="000E2899">
              <w:t xml:space="preserve"> </w:t>
            </w:r>
            <w:proofErr w:type="spellStart"/>
            <w:r w:rsidR="00A511C0">
              <w:t>Пологозаймищенский</w:t>
            </w:r>
            <w:proofErr w:type="spellEnd"/>
            <w:r w:rsidR="00A511C0">
              <w:t xml:space="preserve"> сельсовет</w:t>
            </w:r>
            <w:r w:rsidR="000E2899">
              <w:t xml:space="preserve"> </w:t>
            </w:r>
            <w:r w:rsidR="00F3365C" w:rsidRPr="00AF7457">
              <w:t>Ахтубинского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DB075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DB0754">
              <w:t>Астраханская область, р-н Ахтубинский, с. Пологое Займище, хутор Громов</w:t>
            </w:r>
            <w:r w:rsidR="00464EB1" w:rsidRPr="00AF7457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A511C0">
              <w:t xml:space="preserve">площадью </w:t>
            </w:r>
            <w:r>
              <w:t>1937</w:t>
            </w:r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</w:t>
            </w:r>
            <w:r>
              <w:t>в кадастровом квартале</w:t>
            </w:r>
            <w:r w:rsidR="00A511C0">
              <w:t xml:space="preserve"> 30:01:080301 разрешенное использование: личное подсобное хозяйство</w:t>
            </w:r>
            <w:r w:rsidR="007E510E" w:rsidRPr="00AF7457">
              <w:t xml:space="preserve"> (код 2.</w:t>
            </w:r>
            <w:r w:rsidR="00A511C0">
              <w:t>2</w:t>
            </w:r>
            <w:r w:rsidR="007E510E" w:rsidRPr="00AF7457">
              <w:t>)</w:t>
            </w:r>
            <w:r w:rsidR="00705FF4" w:rsidRPr="00AF7457">
              <w:t>, вид права –</w:t>
            </w:r>
            <w:r w:rsidR="00FB2521" w:rsidRPr="00AF7457">
              <w:t xml:space="preserve"> </w:t>
            </w:r>
            <w:r>
              <w:t>собственность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</w:t>
            </w:r>
            <w:r w:rsidR="001130FC">
              <w:t>частвовать в аукционе по аренде</w:t>
            </w:r>
            <w:r w:rsidRPr="00AF7457">
              <w:t xml:space="preserve">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4F5D86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1130FC">
              <w:rPr>
                <w:color w:val="000000" w:themeColor="text1"/>
              </w:rPr>
              <w:t>1</w:t>
            </w:r>
            <w:r w:rsidR="004F5D86">
              <w:rPr>
                <w:color w:val="000000" w:themeColor="text1"/>
              </w:rPr>
              <w:t>9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DB0754">
              <w:rPr>
                <w:color w:val="000000" w:themeColor="text1"/>
              </w:rPr>
              <w:t>декабря</w:t>
            </w:r>
            <w:r w:rsidR="00DB0754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1130FC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1130FC">
              <w:rPr>
                <w:color w:val="000000" w:themeColor="text1"/>
              </w:rPr>
              <w:br/>
              <w:t>1</w:t>
            </w:r>
            <w:r w:rsidR="004F5D86">
              <w:rPr>
                <w:color w:val="000000" w:themeColor="text1"/>
              </w:rPr>
              <w:t>7</w:t>
            </w:r>
            <w:bookmarkStart w:id="0" w:name="_GoBack"/>
            <w:bookmarkEnd w:id="0"/>
            <w:r w:rsidR="003F132E" w:rsidRPr="00AF7457">
              <w:rPr>
                <w:color w:val="000000" w:themeColor="text1"/>
              </w:rPr>
              <w:t xml:space="preserve"> </w:t>
            </w:r>
            <w:r w:rsidR="00DB0754">
              <w:rPr>
                <w:color w:val="000000" w:themeColor="text1"/>
              </w:rPr>
              <w:t>янва</w:t>
            </w:r>
            <w:r w:rsidR="00DB0754" w:rsidRPr="00AF7457">
              <w:rPr>
                <w:color w:val="000000" w:themeColor="text1"/>
              </w:rPr>
              <w:t>ря</w:t>
            </w:r>
            <w:r w:rsidR="00DB0754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064908">
              <w:rPr>
                <w:color w:val="000000" w:themeColor="text1"/>
              </w:rPr>
              <w:t>5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2C"/>
    <w:rsid w:val="000029AD"/>
    <w:rsid w:val="00007049"/>
    <w:rsid w:val="0002106E"/>
    <w:rsid w:val="0002541E"/>
    <w:rsid w:val="00031763"/>
    <w:rsid w:val="00040A06"/>
    <w:rsid w:val="00064908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E2899"/>
    <w:rsid w:val="000F572F"/>
    <w:rsid w:val="000F7CC4"/>
    <w:rsid w:val="00106E81"/>
    <w:rsid w:val="0011004E"/>
    <w:rsid w:val="0011130F"/>
    <w:rsid w:val="00111B26"/>
    <w:rsid w:val="00112F87"/>
    <w:rsid w:val="001130FC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4F5D86"/>
    <w:rsid w:val="00507FAB"/>
    <w:rsid w:val="00513B80"/>
    <w:rsid w:val="00517781"/>
    <w:rsid w:val="0054304A"/>
    <w:rsid w:val="00554ACD"/>
    <w:rsid w:val="00576BFF"/>
    <w:rsid w:val="00583105"/>
    <w:rsid w:val="00595B6D"/>
    <w:rsid w:val="005A09EF"/>
    <w:rsid w:val="005A0F9D"/>
    <w:rsid w:val="005A3D5C"/>
    <w:rsid w:val="005B371A"/>
    <w:rsid w:val="005B3BFF"/>
    <w:rsid w:val="005C10BB"/>
    <w:rsid w:val="005C4CF5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25E70"/>
    <w:rsid w:val="00832476"/>
    <w:rsid w:val="008340BF"/>
    <w:rsid w:val="0088408F"/>
    <w:rsid w:val="0088448F"/>
    <w:rsid w:val="0089151A"/>
    <w:rsid w:val="008A4084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A3C28"/>
    <w:rsid w:val="009B20F9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11C0"/>
    <w:rsid w:val="00A54179"/>
    <w:rsid w:val="00A60BC6"/>
    <w:rsid w:val="00A62DAC"/>
    <w:rsid w:val="00A65D54"/>
    <w:rsid w:val="00A82690"/>
    <w:rsid w:val="00A85CB0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91A53"/>
    <w:rsid w:val="00DA1FC7"/>
    <w:rsid w:val="00DA211D"/>
    <w:rsid w:val="00DB0754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C0F13"/>
    <w:rsid w:val="00EC6D6F"/>
    <w:rsid w:val="00EE55B5"/>
    <w:rsid w:val="00EE56CE"/>
    <w:rsid w:val="00EE5FD9"/>
    <w:rsid w:val="00EF253C"/>
    <w:rsid w:val="00EF2A59"/>
    <w:rsid w:val="00EF710B"/>
    <w:rsid w:val="00F0117B"/>
    <w:rsid w:val="00F109E6"/>
    <w:rsid w:val="00F133BD"/>
    <w:rsid w:val="00F3365C"/>
    <w:rsid w:val="00F53D68"/>
    <w:rsid w:val="00FA26BC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C831D-EAAB-41BE-9627-BC5E3EB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30B2-7841-4C5F-9911-B16A873D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zemlia</dc:creator>
  <cp:lastModifiedBy>Ирина Воробьева</cp:lastModifiedBy>
  <cp:revision>59</cp:revision>
  <cp:lastPrinted>2024-02-02T11:51:00Z</cp:lastPrinted>
  <dcterms:created xsi:type="dcterms:W3CDTF">2024-03-14T11:08:00Z</dcterms:created>
  <dcterms:modified xsi:type="dcterms:W3CDTF">2025-12-18T08:19:00Z</dcterms:modified>
</cp:coreProperties>
</file>